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263D" w14:textId="77777777" w:rsidR="00711A8B" w:rsidRPr="00B83F54" w:rsidRDefault="00B83F54" w:rsidP="00657945">
      <w:pPr>
        <w:pStyle w:val="Sansinterligne"/>
        <w:jc w:val="center"/>
        <w:rPr>
          <w:rFonts w:ascii="Times New Roman" w:hAnsi="Times New Roman"/>
          <w:b/>
          <w:color w:val="7030A0"/>
          <w:sz w:val="60"/>
          <w:szCs w:val="60"/>
          <w:lang w:val="fr-FR"/>
        </w:rPr>
      </w:pPr>
      <w:r>
        <w:rPr>
          <w:rFonts w:ascii="Times New Roman" w:hAnsi="Times New Roman"/>
          <w:b/>
          <w:color w:val="7030A0"/>
          <w:sz w:val="60"/>
          <w:szCs w:val="60"/>
          <w:lang w:val="fr-FR"/>
        </w:rPr>
        <w:t>Inscription P</w:t>
      </w:r>
      <w:r w:rsidR="00711A8B" w:rsidRPr="00B83F54">
        <w:rPr>
          <w:rFonts w:ascii="Times New Roman" w:hAnsi="Times New Roman"/>
          <w:b/>
          <w:color w:val="7030A0"/>
          <w:sz w:val="60"/>
          <w:szCs w:val="60"/>
          <w:lang w:val="fr-FR"/>
        </w:rPr>
        <w:t>édagogique Master 1</w:t>
      </w:r>
    </w:p>
    <w:p w14:paraId="24C8CCD3" w14:textId="77777777" w:rsidR="00711A8B" w:rsidRPr="00673BDB" w:rsidRDefault="00711A8B" w:rsidP="00711A8B">
      <w:pPr>
        <w:jc w:val="center"/>
        <w:rPr>
          <w:rFonts w:ascii="Times New Roman" w:hAnsi="Times New Roman"/>
          <w:b/>
          <w:sz w:val="28"/>
          <w:lang w:val="fr-FR"/>
        </w:rPr>
      </w:pPr>
      <w:r w:rsidRPr="00673BDB">
        <w:rPr>
          <w:rFonts w:ascii="Times New Roman" w:hAnsi="Times New Roman"/>
          <w:b/>
          <w:sz w:val="28"/>
          <w:lang w:val="fr-FR"/>
        </w:rPr>
        <w:t>2021-2022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3542"/>
        <w:gridCol w:w="3542"/>
      </w:tblGrid>
      <w:tr w:rsidR="00711A8B" w:rsidRPr="00673BDB" w14:paraId="0F095790" w14:textId="77777777" w:rsidTr="00C51B92">
        <w:trPr>
          <w:trHeight w:val="75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8C40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lang w:val="fr-FR"/>
              </w:rPr>
              <w:t>N. étudiant</w:t>
            </w:r>
          </w:p>
          <w:p w14:paraId="671F45AB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A9D5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lang w:val="fr-FR"/>
              </w:rPr>
              <w:t>Nom</w:t>
            </w:r>
          </w:p>
          <w:p w14:paraId="3B401BC2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B0FA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lang w:val="fr-FR"/>
              </w:rPr>
              <w:t>Prénom</w:t>
            </w:r>
          </w:p>
          <w:p w14:paraId="2F1335F2" w14:textId="77777777" w:rsidR="00711A8B" w:rsidRPr="00673BDB" w:rsidRDefault="00711A8B" w:rsidP="00094F88">
            <w:pPr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14:paraId="7470F033" w14:textId="72ADD9A3" w:rsidR="00453359" w:rsidRPr="00673BDB" w:rsidRDefault="00711A8B" w:rsidP="002440BF">
      <w:pPr>
        <w:pStyle w:val="Paragrafoelenco"/>
        <w:numPr>
          <w:ilvl w:val="0"/>
          <w:numId w:val="1"/>
        </w:numPr>
        <w:ind w:left="0"/>
        <w:rPr>
          <w:rFonts w:ascii="Times New Roman" w:hAnsi="Times New Roman"/>
          <w:b/>
          <w:color w:val="0070C0"/>
        </w:rPr>
      </w:pPr>
      <w:r w:rsidRPr="00673BDB">
        <w:rPr>
          <w:rFonts w:ascii="Times New Roman" w:hAnsi="Times New Roman"/>
          <w:b/>
          <w:color w:val="0070C0"/>
        </w:rPr>
        <w:t>Parcours</w:t>
      </w:r>
      <w:r w:rsidR="00453359" w:rsidRPr="00673BDB">
        <w:rPr>
          <w:rFonts w:ascii="Times New Roman" w:hAnsi="Times New Roman"/>
          <w:b/>
          <w:color w:val="0070C0"/>
        </w:rPr>
        <w:t>*</w:t>
      </w:r>
      <w:r w:rsidRPr="00673BDB">
        <w:rPr>
          <w:rFonts w:ascii="Times New Roman" w:hAnsi="Times New Roman"/>
          <w:b/>
          <w:color w:val="0070C0"/>
        </w:rPr>
        <w:t xml:space="preserve"> : An</w:t>
      </w:r>
      <w:r w:rsidR="00FB3490">
        <w:rPr>
          <w:rFonts w:ascii="Times New Roman" w:hAnsi="Times New Roman"/>
          <w:b/>
          <w:color w:val="0070C0"/>
        </w:rPr>
        <w:t>a</w:t>
      </w:r>
      <w:r w:rsidRPr="00673BDB">
        <w:rPr>
          <w:rFonts w:ascii="Times New Roman" w:hAnsi="Times New Roman"/>
          <w:b/>
          <w:color w:val="0070C0"/>
        </w:rPr>
        <w:t>lyse et critiques des art</w:t>
      </w:r>
      <w:r w:rsidR="00A32EC7">
        <w:rPr>
          <w:rFonts w:ascii="Times New Roman" w:hAnsi="Times New Roman"/>
          <w:b/>
          <w:color w:val="0070C0"/>
        </w:rPr>
        <w:t>s</w:t>
      </w:r>
      <w:r w:rsidRPr="00673BDB">
        <w:rPr>
          <w:rFonts w:ascii="Times New Roman" w:hAnsi="Times New Roman"/>
          <w:b/>
          <w:color w:val="0070C0"/>
        </w:rPr>
        <w:t xml:space="preserve"> et de la culture</w:t>
      </w:r>
      <w:r w:rsidR="00453359" w:rsidRPr="00673BDB">
        <w:rPr>
          <w:rFonts w:ascii="Times New Roman" w:hAnsi="Times New Roman"/>
          <w:b/>
          <w:color w:val="0070C0"/>
        </w:rPr>
        <w:t xml:space="preserve"> I__I</w:t>
      </w:r>
    </w:p>
    <w:p w14:paraId="2BBBB9E8" w14:textId="46E1DC4E" w:rsidR="00453359" w:rsidRPr="00673BDB" w:rsidRDefault="00C92993" w:rsidP="00C92993">
      <w:pPr>
        <w:pStyle w:val="Paragrafoelenco"/>
        <w:ind w:left="108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   </w:t>
      </w:r>
      <w:r w:rsidR="00453359" w:rsidRPr="00673BDB">
        <w:rPr>
          <w:rFonts w:ascii="Times New Roman" w:hAnsi="Times New Roman"/>
          <w:b/>
          <w:color w:val="0070C0"/>
        </w:rPr>
        <w:t>Analyse et critique des</w:t>
      </w:r>
      <w:r w:rsidR="00A32EC7">
        <w:rPr>
          <w:rFonts w:ascii="Times New Roman" w:hAnsi="Times New Roman"/>
          <w:b/>
          <w:color w:val="0070C0"/>
        </w:rPr>
        <w:t xml:space="preserve"> </w:t>
      </w:r>
      <w:r w:rsidR="00453359" w:rsidRPr="00673BDB">
        <w:rPr>
          <w:rFonts w:ascii="Times New Roman" w:hAnsi="Times New Roman"/>
          <w:b/>
          <w:color w:val="0070C0"/>
        </w:rPr>
        <w:t>mondes sociaux, juridiques et politique I__I</w:t>
      </w:r>
    </w:p>
    <w:p w14:paraId="5BD7C9FA" w14:textId="77777777" w:rsidR="00711A8B" w:rsidRPr="00673BDB" w:rsidRDefault="00711A8B" w:rsidP="00711A8B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  <w:lang w:val="fr-FR"/>
        </w:rPr>
      </w:pPr>
      <w:r w:rsidRPr="00673BDB">
        <w:rPr>
          <w:rFonts w:ascii="Times New Roman" w:hAnsi="Times New Roman"/>
          <w:b/>
          <w:lang w:val="fr-FR"/>
        </w:rPr>
        <w:t>Directeur/trice de projet tuteuré</w:t>
      </w:r>
      <w:r w:rsidRPr="00673BDB">
        <w:rPr>
          <w:rFonts w:ascii="Times New Roman" w:hAnsi="Times New Roman"/>
          <w:lang w:val="fr-FR"/>
        </w:rPr>
        <w:t xml:space="preserve"> (</w:t>
      </w:r>
      <w:r w:rsidRPr="00673BDB">
        <w:rPr>
          <w:rFonts w:ascii="Times New Roman" w:hAnsi="Times New Roman"/>
          <w:b/>
          <w:lang w:val="fr-FR"/>
        </w:rPr>
        <w:t>M 1</w:t>
      </w:r>
      <w:r w:rsidRPr="00673BDB">
        <w:rPr>
          <w:rFonts w:ascii="Times New Roman" w:hAnsi="Times New Roman"/>
          <w:lang w:val="fr-FR"/>
        </w:rPr>
        <w:t>)</w:t>
      </w:r>
      <w:r w:rsidR="008A4842">
        <w:rPr>
          <w:rFonts w:ascii="Times New Roman" w:hAnsi="Times New Roman"/>
          <w:lang w:val="fr-FR"/>
        </w:rPr>
        <w:t xml:space="preserve"> </w:t>
      </w:r>
      <w:r w:rsidRPr="00673BDB">
        <w:rPr>
          <w:rFonts w:ascii="Times New Roman" w:hAnsi="Times New Roman"/>
          <w:lang w:val="fr-FR"/>
        </w:rPr>
        <w:t>:</w:t>
      </w:r>
    </w:p>
    <w:p w14:paraId="006C6DB7" w14:textId="77777777" w:rsidR="00711A8B" w:rsidRPr="00673BDB" w:rsidRDefault="00711A8B" w:rsidP="00711A8B">
      <w:pPr>
        <w:jc w:val="both"/>
        <w:rPr>
          <w:rFonts w:ascii="Times New Roman" w:hAnsi="Times New Roman"/>
          <w:b/>
          <w:lang w:val="fr-FR"/>
        </w:rPr>
      </w:pPr>
      <w:r w:rsidRPr="00673BDB">
        <w:rPr>
          <w:rFonts w:ascii="Times New Roman" w:hAnsi="Times New Roman"/>
          <w:b/>
          <w:lang w:val="fr-FR"/>
        </w:rPr>
        <w:t>Indiquez la première année d’inscription en Master 1</w:t>
      </w:r>
      <w:r w:rsidR="008A4842">
        <w:rPr>
          <w:rFonts w:ascii="Times New Roman" w:hAnsi="Times New Roman"/>
          <w:b/>
          <w:lang w:val="fr-FR"/>
        </w:rPr>
        <w:t xml:space="preserve"> : </w:t>
      </w:r>
    </w:p>
    <w:p w14:paraId="5AB9BC8D" w14:textId="77777777" w:rsidR="00711A8B" w:rsidRPr="00673BDB" w:rsidRDefault="00711A8B" w:rsidP="00711A8B">
      <w:pPr>
        <w:jc w:val="both"/>
        <w:rPr>
          <w:rFonts w:ascii="Times New Roman" w:hAnsi="Times New Roman"/>
          <w:sz w:val="12"/>
          <w:lang w:val="fr-FR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5002"/>
        <w:gridCol w:w="2814"/>
      </w:tblGrid>
      <w:tr w:rsidR="00711A8B" w:rsidRPr="00673BDB" w14:paraId="22BC8CB4" w14:textId="77777777" w:rsidTr="00250C40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35A79" w14:textId="77777777" w:rsidR="00711A8B" w:rsidRPr="00673BDB" w:rsidRDefault="00711A8B" w:rsidP="00FD0D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70AD47" w:themeColor="accent6"/>
                <w:sz w:val="28"/>
                <w:szCs w:val="28"/>
                <w:lang w:val="fr-FR"/>
              </w:rPr>
              <w:t>SEMESTRE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28C74" w14:textId="77777777" w:rsidR="00711A8B" w:rsidRPr="00673BDB" w:rsidRDefault="00711A8B" w:rsidP="00250C40">
            <w:pPr>
              <w:spacing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73BDB">
              <w:rPr>
                <w:rFonts w:ascii="Times New Roman" w:hAnsi="Times New Roman"/>
                <w:b/>
                <w:lang w:val="fr-FR"/>
              </w:rPr>
              <w:t>Intitulé des cours – M1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31655" w14:textId="77777777" w:rsidR="00711A8B" w:rsidRPr="00FD0DF2" w:rsidRDefault="00711A8B" w:rsidP="00250C40">
            <w:pPr>
              <w:spacing w:line="360" w:lineRule="auto"/>
              <w:ind w:left="-84" w:firstLine="84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FD0DF2">
              <w:rPr>
                <w:rFonts w:ascii="Times New Roman" w:hAnsi="Times New Roman"/>
                <w:b/>
                <w:lang w:val="fr-FR"/>
              </w:rPr>
              <w:t>Nom enseignant (e).</w:t>
            </w:r>
          </w:p>
        </w:tc>
      </w:tr>
      <w:tr w:rsidR="00711A8B" w:rsidRPr="00673BDB" w14:paraId="3AFEBDB0" w14:textId="77777777" w:rsidTr="00C51B92">
        <w:trPr>
          <w:trHeight w:val="87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65B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1</w:t>
            </w:r>
          </w:p>
          <w:p w14:paraId="4B8AE70B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Histoire des systèmes de pensée</w:t>
            </w:r>
          </w:p>
          <w:p w14:paraId="2ACE5D80" w14:textId="77777777" w:rsidR="00711A8B" w:rsidRPr="00657945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FF0000"/>
                <w:lang w:val="fr-FR"/>
              </w:rPr>
              <w:t>DAG1EM01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BC6F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CC5D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11A8B" w:rsidRPr="00673BDB" w14:paraId="21CEBD00" w14:textId="77777777" w:rsidTr="00C51B92">
        <w:trPr>
          <w:trHeight w:val="104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E1BA" w14:textId="71D4F95B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2</w:t>
            </w:r>
            <w:r w:rsidRPr="00673BDB">
              <w:rPr>
                <w:rFonts w:ascii="Times New Roman" w:hAnsi="Times New Roman"/>
                <w:color w:val="0070C0"/>
                <w:lang w:val="fr-FR"/>
              </w:rPr>
              <w:t xml:space="preserve"> </w:t>
            </w:r>
            <w:r w:rsidR="00FD0DF2">
              <w:rPr>
                <w:rFonts w:ascii="Times New Roman" w:hAnsi="Times New Roman"/>
                <w:color w:val="0070C0"/>
                <w:lang w:val="fr-FR"/>
              </w:rPr>
              <w:br/>
            </w: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Problématiques contemp</w:t>
            </w:r>
            <w:r w:rsidR="00FD0DF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proofErr w:type="gramEnd"/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la philosophie</w:t>
            </w:r>
          </w:p>
          <w:p w14:paraId="31437FC7" w14:textId="77777777" w:rsidR="00711A8B" w:rsidRPr="00657945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FF0000"/>
                <w:lang w:val="fr-FR"/>
              </w:rPr>
              <w:t>DAG1EM02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BBA8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BEA7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11A8B" w:rsidRPr="00673BDB" w14:paraId="1665CDAC" w14:textId="77777777" w:rsidTr="00C51B92">
        <w:trPr>
          <w:trHeight w:val="87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628C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3</w:t>
            </w:r>
          </w:p>
          <w:p w14:paraId="02125B85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philo et ses dehors</w:t>
            </w:r>
          </w:p>
          <w:p w14:paraId="386A76A4" w14:textId="77777777" w:rsidR="00711A8B" w:rsidRDefault="00BC38C4" w:rsidP="00BC38C4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FF0000"/>
                <w:lang w:val="fr-FR"/>
              </w:rPr>
              <w:t>DAG1EM03</w:t>
            </w:r>
          </w:p>
          <w:p w14:paraId="154DBBCF" w14:textId="60AF194D" w:rsidR="00FD0DF2" w:rsidRPr="00673BDB" w:rsidRDefault="00FD0DF2" w:rsidP="00BC38C4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BA68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2032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11A8B" w:rsidRPr="00673BDB" w14:paraId="27BD2EF0" w14:textId="77777777" w:rsidTr="00C51B92">
        <w:trPr>
          <w:trHeight w:val="876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F91A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Cours 4</w:t>
            </w:r>
          </w:p>
          <w:p w14:paraId="60544E6F" w14:textId="77777777" w:rsidR="00711A8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Méthodologie</w:t>
            </w:r>
          </w:p>
          <w:p w14:paraId="1D51D90F" w14:textId="77777777" w:rsidR="00BC38C4" w:rsidRPr="00657945" w:rsidRDefault="00BC38C4" w:rsidP="00BC38C4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FF0000"/>
                <w:lang w:val="fr-FR"/>
              </w:rPr>
              <w:t>DAG1ET01</w:t>
            </w:r>
          </w:p>
          <w:p w14:paraId="6800DB08" w14:textId="77777777" w:rsidR="00711A8B" w:rsidRPr="00673BDB" w:rsidRDefault="00711A8B" w:rsidP="00673BDB">
            <w:pPr>
              <w:pStyle w:val="Sansinterligne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9FCC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F913" w14:textId="77777777" w:rsidR="00711A8B" w:rsidRPr="00673BDB" w:rsidRDefault="00711A8B" w:rsidP="00094F88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6E98EAAF" w14:textId="77777777" w:rsidTr="00C51B92">
        <w:trPr>
          <w:trHeight w:val="87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6948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color w:val="0070C0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5B9BD5" w:themeColor="accent1"/>
                <w:sz w:val="20"/>
                <w:szCs w:val="20"/>
                <w:lang w:val="fr-FR"/>
              </w:rPr>
              <w:t>Stage</w:t>
            </w: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Pr="00657945">
              <w:rPr>
                <w:rFonts w:ascii="Times New Roman" w:hAnsi="Times New Roman"/>
                <w:b/>
                <w:color w:val="00B050"/>
                <w:sz w:val="20"/>
                <w:szCs w:val="20"/>
                <w:lang w:val="fr-FR"/>
              </w:rPr>
              <w:t>ou Projet tuteuré</w:t>
            </w:r>
            <w:r w:rsidRPr="00657945">
              <w:rPr>
                <w:rFonts w:ascii="Times New Roman" w:hAnsi="Times New Roman"/>
                <w:b/>
                <w:color w:val="00B050"/>
                <w:lang w:val="fr-FR"/>
              </w:rPr>
              <w:t xml:space="preserve"> </w:t>
            </w: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*</w:t>
            </w:r>
          </w:p>
          <w:p w14:paraId="66D9BC8E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0070C0"/>
                <w:lang w:val="fr-FR"/>
              </w:rPr>
              <w:t>*</w:t>
            </w:r>
            <w:r w:rsidRPr="00997EF4"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  <w:t>Cocher une case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F63D" w14:textId="126F01C9" w:rsidR="00997EF4" w:rsidRPr="00FD0DF2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92993">
              <w:rPr>
                <w:rFonts w:ascii="Times New Roman" w:hAnsi="Times New Roman"/>
                <w:color w:val="0070C0"/>
                <w:lang w:val="en-US"/>
              </w:rPr>
              <w:t xml:space="preserve">Projet Tuteuré </w:t>
            </w:r>
            <w:r w:rsidRPr="00C92993">
              <w:rPr>
                <w:rFonts w:ascii="Times New Roman" w:hAnsi="Times New Roman"/>
                <w:lang w:val="en-US"/>
              </w:rPr>
              <w:t>I_I</w:t>
            </w:r>
          </w:p>
          <w:p w14:paraId="78265EEB" w14:textId="77777777" w:rsidR="00657945" w:rsidRPr="00C92993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92993">
              <w:rPr>
                <w:rFonts w:ascii="Times New Roman" w:hAnsi="Times New Roman"/>
                <w:color w:val="00B050"/>
                <w:lang w:val="en-US"/>
              </w:rPr>
              <w:t xml:space="preserve">Stage </w:t>
            </w:r>
            <w:r w:rsidR="002440BF" w:rsidRPr="00C92993">
              <w:rPr>
                <w:rFonts w:ascii="Times New Roman" w:hAnsi="Times New Roman"/>
                <w:lang w:val="en-US"/>
              </w:rPr>
              <w:t xml:space="preserve">             </w:t>
            </w:r>
            <w:r w:rsidRPr="00C92993">
              <w:rPr>
                <w:rFonts w:ascii="Times New Roman" w:hAnsi="Times New Roman"/>
                <w:lang w:val="en-US"/>
              </w:rPr>
              <w:t xml:space="preserve"> I_I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58A0" w14:textId="77777777" w:rsidR="00657945" w:rsidRPr="00C92993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57945" w:rsidRPr="00673BDB" w14:paraId="16B1BB9B" w14:textId="77777777" w:rsidTr="00250C40">
        <w:trPr>
          <w:trHeight w:val="563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1F73" w14:textId="77777777" w:rsidR="00657945" w:rsidRPr="00673BDB" w:rsidRDefault="00657945" w:rsidP="00FD0DF2">
            <w:pPr>
              <w:pStyle w:val="Sansinterligne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70AD47" w:themeColor="accent6"/>
                <w:sz w:val="28"/>
                <w:szCs w:val="28"/>
                <w:lang w:val="fr-FR"/>
              </w:rPr>
              <w:t>SEMESTRE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383ED" w14:textId="54E015E0" w:rsidR="00657945" w:rsidRPr="00673BDB" w:rsidRDefault="00657945" w:rsidP="00250C40">
            <w:pPr>
              <w:spacing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73BDB">
              <w:rPr>
                <w:rFonts w:ascii="Times New Roman" w:hAnsi="Times New Roman"/>
                <w:b/>
                <w:lang w:val="fr-FR"/>
              </w:rPr>
              <w:t>Intitulé des cours – M1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EC65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70386213" w14:textId="77777777" w:rsidTr="00C51B92">
        <w:trPr>
          <w:trHeight w:val="56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E5C7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color w:val="5B9BD5" w:themeColor="accent1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5B9BD5" w:themeColor="accent1"/>
                <w:lang w:val="fr-FR"/>
              </w:rPr>
              <w:t>Cours 5</w:t>
            </w:r>
            <w:r w:rsidRPr="00673BDB">
              <w:rPr>
                <w:rFonts w:ascii="Times New Roman" w:hAnsi="Times New Roman"/>
                <w:color w:val="5B9BD5" w:themeColor="accent1"/>
                <w:lang w:val="fr-FR"/>
              </w:rPr>
              <w:t xml:space="preserve"> </w:t>
            </w:r>
          </w:p>
          <w:p w14:paraId="460F29E1" w14:textId="77777777" w:rsidR="00657945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Formes et figures du sensible</w:t>
            </w:r>
            <w:r w:rsidRPr="00673BDB">
              <w:rPr>
                <w:rFonts w:ascii="Times New Roman" w:hAnsi="Times New Roman"/>
              </w:rPr>
              <w:t xml:space="preserve"> </w:t>
            </w:r>
            <w:r w:rsidR="00FD0DF2">
              <w:rPr>
                <w:rFonts w:ascii="Times New Roman" w:hAnsi="Times New Roman"/>
              </w:rPr>
              <w:br/>
            </w:r>
            <w:r w:rsidRPr="00673BDB">
              <w:rPr>
                <w:rFonts w:ascii="Times New Roman" w:hAnsi="Times New Roman"/>
                <w:b/>
                <w:color w:val="FF0000"/>
                <w:lang w:val="fr-FR"/>
              </w:rPr>
              <w:t>DAG2EM01</w:t>
            </w:r>
          </w:p>
          <w:p w14:paraId="5B59CD2C" w14:textId="7867ED7F" w:rsidR="006E6BA4" w:rsidRPr="00673BDB" w:rsidRDefault="006E6BA4" w:rsidP="00657945">
            <w:pPr>
              <w:pStyle w:val="Sansinterligne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EE92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BDB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47A20BC1" w14:textId="77777777" w:rsidTr="00C51B92">
        <w:trPr>
          <w:trHeight w:val="563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53DC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color w:val="5B9BD5" w:themeColor="accent1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5B9BD5" w:themeColor="accent1"/>
                <w:lang w:val="fr-FR"/>
              </w:rPr>
              <w:t>Cours 6</w:t>
            </w:r>
          </w:p>
          <w:p w14:paraId="1FF8FA90" w14:textId="77777777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73BD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Philo du social et du politique</w:t>
            </w:r>
          </w:p>
          <w:p w14:paraId="3199FC97" w14:textId="77777777" w:rsidR="00657945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FF0000"/>
                <w:lang w:val="fr-FR"/>
              </w:rPr>
              <w:t>DAG2EM02</w:t>
            </w:r>
          </w:p>
          <w:p w14:paraId="2DB11F69" w14:textId="4EC6899C" w:rsidR="006E6BA4" w:rsidRPr="00673BDB" w:rsidRDefault="006E6BA4" w:rsidP="00657945">
            <w:pPr>
              <w:pStyle w:val="Sansinterligne"/>
              <w:jc w:val="center"/>
              <w:rPr>
                <w:rFonts w:ascii="Times New Roman" w:hAnsi="Times New Roman"/>
                <w:color w:val="FF0000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C25A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F446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00509A6A" w14:textId="77777777" w:rsidTr="00C51B92">
        <w:trPr>
          <w:trHeight w:val="56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48DD" w14:textId="19E9FBE5" w:rsidR="00657945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sz w:val="21"/>
                <w:szCs w:val="21"/>
                <w:lang w:val="fr-FR"/>
              </w:rPr>
            </w:pPr>
            <w:r w:rsidRPr="00673BDB">
              <w:rPr>
                <w:rFonts w:ascii="Times New Roman" w:hAnsi="Times New Roman"/>
                <w:b/>
                <w:color w:val="5B9BD5" w:themeColor="accent1"/>
                <w:lang w:val="fr-FR"/>
              </w:rPr>
              <w:t>EC</w:t>
            </w:r>
            <w:r w:rsidRPr="00673BDB">
              <w:rPr>
                <w:rFonts w:ascii="Times New Roman" w:hAnsi="Times New Roman"/>
                <w:lang w:val="fr-FR"/>
              </w:rPr>
              <w:t xml:space="preserve"> </w:t>
            </w:r>
            <w:r w:rsidR="00FD0DF2">
              <w:rPr>
                <w:rFonts w:ascii="Times New Roman" w:hAnsi="Times New Roman"/>
                <w:lang w:val="fr-FR"/>
              </w:rPr>
              <w:t xml:space="preserve">ou </w:t>
            </w:r>
            <w:r w:rsidRPr="00673BDB">
              <w:rPr>
                <w:rFonts w:ascii="Times New Roman" w:hAnsi="Times New Roman"/>
                <w:lang w:val="fr-FR"/>
              </w:rPr>
              <w:t>(Cours)</w:t>
            </w:r>
            <w:r w:rsidRPr="00673BD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D0DF2">
              <w:rPr>
                <w:rFonts w:ascii="Times New Roman" w:hAnsi="Times New Roman"/>
                <w:b/>
                <w:lang w:val="fr-FR"/>
              </w:rPr>
              <w:br/>
            </w:r>
            <w:r w:rsidRPr="00FD0DF2">
              <w:rPr>
                <w:rFonts w:ascii="Times New Roman" w:hAnsi="Times New Roman"/>
                <w:b/>
                <w:sz w:val="21"/>
                <w:szCs w:val="21"/>
                <w:lang w:val="fr-FR"/>
              </w:rPr>
              <w:t>Libre</w:t>
            </w:r>
          </w:p>
          <w:p w14:paraId="407147E6" w14:textId="77777777" w:rsidR="00FD0DF2" w:rsidRDefault="00FD0DF2" w:rsidP="00657945">
            <w:pPr>
              <w:pStyle w:val="Sansinterligne"/>
              <w:jc w:val="center"/>
              <w:rPr>
                <w:rFonts w:ascii="Times New Roman" w:hAnsi="Times New Roman"/>
                <w:b/>
                <w:sz w:val="21"/>
                <w:szCs w:val="21"/>
                <w:lang w:val="fr-FR"/>
              </w:rPr>
            </w:pPr>
          </w:p>
          <w:p w14:paraId="2EA9BB5D" w14:textId="07E77B99" w:rsidR="00FD0DF2" w:rsidRPr="00673BDB" w:rsidRDefault="00FD0DF2" w:rsidP="00FD0DF2">
            <w:pPr>
              <w:pStyle w:val="Sansinterlig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A6DE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6272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657945" w:rsidRPr="00673BDB" w14:paraId="42E4AC0B" w14:textId="77777777" w:rsidTr="00C51B92">
        <w:trPr>
          <w:trHeight w:val="56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96AC" w14:textId="782F784C" w:rsidR="00657945" w:rsidRPr="00673BDB" w:rsidRDefault="00657945" w:rsidP="00657945">
            <w:pPr>
              <w:pStyle w:val="Sansinterligne"/>
              <w:jc w:val="center"/>
              <w:rPr>
                <w:rFonts w:ascii="Times New Roman" w:hAnsi="Times New Roman"/>
                <w:lang w:val="fr-FR"/>
              </w:rPr>
            </w:pPr>
            <w:r w:rsidRPr="00657945">
              <w:rPr>
                <w:rFonts w:ascii="Times New Roman" w:hAnsi="Times New Roman"/>
                <w:b/>
                <w:color w:val="5B9BD5" w:themeColor="accent1"/>
                <w:lang w:val="fr-FR"/>
              </w:rPr>
              <w:t>EC</w:t>
            </w:r>
            <w:r w:rsidRPr="00673BDB">
              <w:rPr>
                <w:rFonts w:ascii="Times New Roman" w:hAnsi="Times New Roman"/>
                <w:lang w:val="fr-FR"/>
              </w:rPr>
              <w:t xml:space="preserve"> </w:t>
            </w:r>
            <w:r w:rsidR="00FD0DF2">
              <w:rPr>
                <w:rFonts w:ascii="Times New Roman" w:hAnsi="Times New Roman"/>
                <w:lang w:val="fr-FR"/>
              </w:rPr>
              <w:br/>
            </w:r>
            <w:r w:rsidRPr="0065794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Initiation à la recherche</w:t>
            </w:r>
          </w:p>
          <w:p w14:paraId="5BE106DF" w14:textId="77777777" w:rsidR="00657945" w:rsidRPr="00FD0DF2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  <w:r w:rsidRPr="00FD0DF2">
              <w:rPr>
                <w:rFonts w:ascii="Times New Roman" w:hAnsi="Times New Roman"/>
                <w:b/>
                <w:bCs/>
                <w:color w:val="FF0000"/>
                <w:lang w:val="fr-FR"/>
              </w:rPr>
              <w:t>DAG2EM03</w:t>
            </w:r>
          </w:p>
          <w:p w14:paraId="62D17EB0" w14:textId="77777777" w:rsidR="00657945" w:rsidRPr="00FD0DF2" w:rsidRDefault="00657945" w:rsidP="00657945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</w:pPr>
            <w:r w:rsidRPr="00FD0DF2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  <w:u w:val="single"/>
                <w:lang w:val="fr-FR"/>
              </w:rPr>
              <w:t>Indiquez le cours et le semestre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FFE0" w14:textId="77777777" w:rsidR="00FD0DF2" w:rsidRDefault="00657945" w:rsidP="002440B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FD0DF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I_I </w:t>
            </w:r>
            <w:r w:rsidRP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Les conditions domestiques</w:t>
            </w:r>
            <w:r w:rsidR="002440BF" w:rsidRP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r w:rsidR="002440BF" w:rsidRPr="00FD0DF2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(Semestre 1)</w:t>
            </w:r>
          </w:p>
          <w:p w14:paraId="102E06C4" w14:textId="1CE7F086" w:rsidR="002440BF" w:rsidRPr="00FD0DF2" w:rsidRDefault="00657945" w:rsidP="002440B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FD0DF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I_I </w:t>
            </w:r>
            <w:r w:rsidRP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Nietzsche, Foucault et la généalogie</w:t>
            </w:r>
            <w:r w:rsidR="002440BF" w:rsidRP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r w:rsidR="002440BF" w:rsidRPr="00FD0DF2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(Semestre 2)</w:t>
            </w:r>
          </w:p>
          <w:p w14:paraId="50C649E5" w14:textId="7510852C" w:rsidR="00657945" w:rsidRPr="00673BDB" w:rsidRDefault="00657945" w:rsidP="00657945">
            <w:pPr>
              <w:jc w:val="both"/>
              <w:rPr>
                <w:rFonts w:ascii="Times New Roman" w:hAnsi="Times New Roman"/>
                <w:lang w:val="fr-FR"/>
              </w:rPr>
            </w:pPr>
            <w:r w:rsidRPr="00FD0DF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I_I </w:t>
            </w:r>
            <w:r w:rsidRP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Comment vivre et penser </w:t>
            </w:r>
            <w:r w:rsid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(…) </w:t>
            </w:r>
            <w:r w:rsidRP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?</w:t>
            </w:r>
            <w:r w:rsidR="002440BF" w:rsidRPr="00FD0DF2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r w:rsidR="002440BF" w:rsidRPr="00FD0DF2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(Annuel)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4F9" w14:textId="77777777" w:rsidR="00657945" w:rsidRPr="00673BDB" w:rsidRDefault="00657945" w:rsidP="00657945">
            <w:pPr>
              <w:spacing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14:paraId="5466D9BE" w14:textId="77777777" w:rsidR="00FD0DF2" w:rsidRDefault="00FD0DF2" w:rsidP="00711A8B">
      <w:pPr>
        <w:jc w:val="both"/>
        <w:rPr>
          <w:rFonts w:ascii="Times New Roman" w:hAnsi="Times New Roman"/>
          <w:b/>
          <w:lang w:val="fr-FR"/>
        </w:rPr>
      </w:pPr>
    </w:p>
    <w:p w14:paraId="59A8F7F0" w14:textId="397CBF9C" w:rsidR="00711A8B" w:rsidRPr="00673BDB" w:rsidRDefault="00711A8B" w:rsidP="00711A8B">
      <w:pPr>
        <w:jc w:val="both"/>
        <w:rPr>
          <w:rFonts w:ascii="Times New Roman" w:hAnsi="Times New Roman"/>
          <w:b/>
          <w:lang w:val="fr-FR"/>
        </w:rPr>
      </w:pPr>
      <w:r w:rsidRPr="00673BDB">
        <w:rPr>
          <w:rFonts w:ascii="Times New Roman" w:hAnsi="Times New Roman"/>
          <w:b/>
          <w:lang w:val="fr-FR"/>
        </w:rPr>
        <w:t xml:space="preserve">ORAL FIN d’Année </w:t>
      </w:r>
      <w:r w:rsidR="00657945" w:rsidRPr="00673BDB">
        <w:rPr>
          <w:rFonts w:ascii="Times New Roman" w:hAnsi="Times New Roman"/>
          <w:b/>
          <w:lang w:val="fr-FR"/>
        </w:rPr>
        <w:t>MASTER</w:t>
      </w:r>
      <w:r w:rsidR="00657945">
        <w:rPr>
          <w:rFonts w:ascii="Times New Roman" w:hAnsi="Times New Roman"/>
          <w:b/>
          <w:lang w:val="fr-FR"/>
        </w:rPr>
        <w:t xml:space="preserve"> </w:t>
      </w:r>
      <w:r w:rsidR="00657945" w:rsidRPr="00673BDB">
        <w:rPr>
          <w:rFonts w:ascii="Times New Roman" w:hAnsi="Times New Roman"/>
          <w:b/>
          <w:lang w:val="fr-FR"/>
        </w:rPr>
        <w:t>1 :</w:t>
      </w:r>
      <w:r w:rsidRPr="00673BDB">
        <w:rPr>
          <w:rFonts w:ascii="Times New Roman" w:hAnsi="Times New Roman"/>
          <w:b/>
          <w:lang w:val="fr-FR"/>
        </w:rPr>
        <w:t xml:space="preserve"> </w:t>
      </w:r>
      <w:r w:rsidR="00FD0DF2">
        <w:rPr>
          <w:rFonts w:ascii="Times New Roman" w:hAnsi="Times New Roman"/>
          <w:b/>
          <w:lang w:val="fr-FR"/>
        </w:rPr>
        <w:t>I</w:t>
      </w:r>
      <w:r w:rsidRPr="00673BDB">
        <w:rPr>
          <w:rFonts w:ascii="Times New Roman" w:hAnsi="Times New Roman"/>
          <w:b/>
          <w:lang w:val="fr-FR"/>
        </w:rPr>
        <w:t xml:space="preserve">nscription fin mai début juin auprès du Responsable du Master. </w:t>
      </w:r>
    </w:p>
    <w:p w14:paraId="423C9924" w14:textId="08BC2073" w:rsidR="00711A8B" w:rsidRPr="00673BDB" w:rsidRDefault="00711A8B" w:rsidP="00711A8B">
      <w:pPr>
        <w:jc w:val="both"/>
        <w:rPr>
          <w:rFonts w:ascii="Times New Roman" w:hAnsi="Times New Roman"/>
          <w:b/>
          <w:lang w:val="fr-FR"/>
        </w:rPr>
      </w:pPr>
      <w:r w:rsidRPr="00673BDB">
        <w:rPr>
          <w:rFonts w:ascii="Times New Roman" w:hAnsi="Times New Roman"/>
          <w:b/>
          <w:lang w:val="fr-FR"/>
        </w:rPr>
        <w:t>Un mail sera envoyé en ce sens dès constitution des jurys</w:t>
      </w:r>
      <w:r w:rsidR="00FD0DF2">
        <w:rPr>
          <w:rFonts w:ascii="Times New Roman" w:hAnsi="Times New Roman"/>
          <w:b/>
          <w:lang w:val="fr-FR"/>
        </w:rPr>
        <w:t>.</w:t>
      </w:r>
    </w:p>
    <w:sectPr w:rsidR="00711A8B" w:rsidRPr="00673BDB" w:rsidSect="009F480D">
      <w:pgSz w:w="11900" w:h="16840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9C6"/>
    <w:multiLevelType w:val="multilevel"/>
    <w:tmpl w:val="4C8885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8B"/>
    <w:rsid w:val="0014639F"/>
    <w:rsid w:val="00153997"/>
    <w:rsid w:val="002440BF"/>
    <w:rsid w:val="00250C40"/>
    <w:rsid w:val="00453359"/>
    <w:rsid w:val="00657945"/>
    <w:rsid w:val="00673BDB"/>
    <w:rsid w:val="006D1C97"/>
    <w:rsid w:val="006E6BA4"/>
    <w:rsid w:val="00711A8B"/>
    <w:rsid w:val="0077726C"/>
    <w:rsid w:val="00877723"/>
    <w:rsid w:val="008A4842"/>
    <w:rsid w:val="00997EF4"/>
    <w:rsid w:val="00A32EC7"/>
    <w:rsid w:val="00B83F54"/>
    <w:rsid w:val="00BC38C4"/>
    <w:rsid w:val="00C51B92"/>
    <w:rsid w:val="00C92993"/>
    <w:rsid w:val="00FB3490"/>
    <w:rsid w:val="00F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C3D"/>
  <w15:chartTrackingRefBased/>
  <w15:docId w15:val="{9924D35E-0F84-4F03-A3BF-9062462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foelenco">
    <w:name w:val="Paragrafo elenco"/>
    <w:basedOn w:val="Normal"/>
    <w:rsid w:val="00711A8B"/>
    <w:pPr>
      <w:ind w:left="720"/>
    </w:pPr>
  </w:style>
  <w:style w:type="paragraph" w:styleId="Paragraphedeliste">
    <w:name w:val="List Paragraph"/>
    <w:basedOn w:val="Normal"/>
    <w:uiPriority w:val="34"/>
    <w:qFormat/>
    <w:rsid w:val="00453359"/>
    <w:pPr>
      <w:ind w:left="720"/>
      <w:contextualSpacing/>
    </w:pPr>
  </w:style>
  <w:style w:type="paragraph" w:styleId="Sansinterligne">
    <w:name w:val="No Spacing"/>
    <w:uiPriority w:val="1"/>
    <w:qFormat/>
    <w:rsid w:val="00673B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masterphilo</dc:creator>
  <cp:keywords/>
  <dc:description/>
  <cp:lastModifiedBy>Microsoft Office User</cp:lastModifiedBy>
  <cp:revision>5</cp:revision>
  <dcterms:created xsi:type="dcterms:W3CDTF">2021-10-12T15:53:00Z</dcterms:created>
  <dcterms:modified xsi:type="dcterms:W3CDTF">2021-10-14T06:49:00Z</dcterms:modified>
</cp:coreProperties>
</file>